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C22C" w14:textId="77777777" w:rsidR="00D1715E" w:rsidRDefault="00D1715E" w:rsidP="00DF3385"/>
    <w:p w14:paraId="4CA1DBA2" w14:textId="397D31C9" w:rsidR="00DA023B" w:rsidRPr="00D308ED" w:rsidRDefault="00FC61B2" w:rsidP="00A46AC5">
      <w:pPr>
        <w:rPr>
          <w:b/>
          <w:bCs/>
          <w:lang w:val="en-GB"/>
        </w:rPr>
      </w:pPr>
      <w:r w:rsidRPr="00D308ED">
        <w:rPr>
          <w:b/>
          <w:bCs/>
          <w:lang w:val="en-GB"/>
        </w:rPr>
        <w:t xml:space="preserve">Cervical screenings in the afternoon without appointment at the healthcare </w:t>
      </w:r>
      <w:r w:rsidR="00D308ED" w:rsidRPr="00D308ED">
        <w:rPr>
          <w:b/>
          <w:bCs/>
          <w:lang w:val="en-GB"/>
        </w:rPr>
        <w:t>centres</w:t>
      </w:r>
    </w:p>
    <w:p w14:paraId="64CBFC83" w14:textId="3D729CA3" w:rsidR="00FC61B2" w:rsidRPr="00D308ED" w:rsidRDefault="00FC61B2" w:rsidP="00A46AC5">
      <w:pPr>
        <w:rPr>
          <w:lang w:val="en-GB"/>
        </w:rPr>
      </w:pPr>
      <w:r w:rsidRPr="00D308ED">
        <w:rPr>
          <w:lang w:val="en-GB"/>
        </w:rPr>
        <w:t xml:space="preserve">Women who have received an invitation to attend screening for cervical cancer </w:t>
      </w:r>
      <w:r w:rsidR="00D308ED">
        <w:rPr>
          <w:lang w:val="en-GB"/>
        </w:rPr>
        <w:t xml:space="preserve">can now choose between making </w:t>
      </w:r>
      <w:r w:rsidRPr="00D308ED">
        <w:rPr>
          <w:lang w:val="en-GB"/>
        </w:rPr>
        <w:t xml:space="preserve">an appointment </w:t>
      </w:r>
      <w:r w:rsidR="00D308ED">
        <w:rPr>
          <w:lang w:val="en-GB"/>
        </w:rPr>
        <w:t xml:space="preserve">and coming </w:t>
      </w:r>
      <w:r w:rsidRPr="00D308ED">
        <w:rPr>
          <w:lang w:val="en-GB"/>
        </w:rPr>
        <w:t xml:space="preserve">without appointment </w:t>
      </w:r>
      <w:r w:rsidR="00D308ED">
        <w:rPr>
          <w:lang w:val="en-GB"/>
        </w:rPr>
        <w:t xml:space="preserve">at open houses </w:t>
      </w:r>
      <w:r w:rsidRPr="00D308ED">
        <w:rPr>
          <w:lang w:val="en-GB"/>
        </w:rPr>
        <w:t xml:space="preserve">in the afternoon at healthcare </w:t>
      </w:r>
      <w:r w:rsidR="00D308ED" w:rsidRPr="00D308ED">
        <w:rPr>
          <w:lang w:val="en-GB"/>
        </w:rPr>
        <w:t>centres</w:t>
      </w:r>
      <w:r w:rsidRPr="00D308ED">
        <w:rPr>
          <w:lang w:val="en-GB"/>
        </w:rPr>
        <w:t xml:space="preserve"> in the capital area.</w:t>
      </w:r>
    </w:p>
    <w:p w14:paraId="3F4EE0B0" w14:textId="15B04F72" w:rsidR="00FC61B2" w:rsidRPr="00D308ED" w:rsidRDefault="00FC61B2" w:rsidP="00FC61B2">
      <w:pPr>
        <w:pStyle w:val="ListParagraph"/>
        <w:numPr>
          <w:ilvl w:val="0"/>
          <w:numId w:val="19"/>
        </w:numPr>
        <w:rPr>
          <w:lang w:val="en-GB"/>
        </w:rPr>
      </w:pPr>
      <w:r w:rsidRPr="00D308ED">
        <w:rPr>
          <w:lang w:val="en-GB"/>
        </w:rPr>
        <w:t>Those who prefer to show up without appointment can find a list o</w:t>
      </w:r>
      <w:r w:rsidR="000A7CA9" w:rsidRPr="00D308ED">
        <w:rPr>
          <w:lang w:val="en-GB"/>
        </w:rPr>
        <w:t>f the</w:t>
      </w:r>
      <w:r w:rsidRPr="00D308ED">
        <w:rPr>
          <w:lang w:val="en-GB"/>
        </w:rPr>
        <w:t xml:space="preserve"> healthcare </w:t>
      </w:r>
      <w:r w:rsidR="00D308ED" w:rsidRPr="00D308ED">
        <w:rPr>
          <w:lang w:val="en-GB"/>
        </w:rPr>
        <w:t>centres</w:t>
      </w:r>
      <w:r w:rsidRPr="00D308ED">
        <w:rPr>
          <w:lang w:val="en-GB"/>
        </w:rPr>
        <w:t xml:space="preserve"> </w:t>
      </w:r>
      <w:r w:rsidR="000A7CA9" w:rsidRPr="00D308ED">
        <w:rPr>
          <w:lang w:val="en-GB"/>
        </w:rPr>
        <w:t xml:space="preserve">that offer this option and </w:t>
      </w:r>
      <w:r w:rsidR="00D308ED">
        <w:rPr>
          <w:lang w:val="en-GB"/>
        </w:rPr>
        <w:t xml:space="preserve">information on when this is available </w:t>
      </w:r>
      <w:r w:rsidR="000A7CA9" w:rsidRPr="00D308ED">
        <w:rPr>
          <w:lang w:val="en-GB"/>
        </w:rPr>
        <w:t xml:space="preserve">on </w:t>
      </w:r>
      <w:hyperlink r:id="rId7" w:history="1">
        <w:r w:rsidR="000A7CA9" w:rsidRPr="00D308ED">
          <w:rPr>
            <w:rStyle w:val="Hyperlink"/>
            <w:lang w:val="en-GB"/>
          </w:rPr>
          <w:t>skimanir.is.</w:t>
        </w:r>
      </w:hyperlink>
    </w:p>
    <w:p w14:paraId="09BC5D13" w14:textId="4B81CBAE" w:rsidR="000A7CA9" w:rsidRPr="00D308ED" w:rsidRDefault="000A7CA9" w:rsidP="00FC61B2">
      <w:pPr>
        <w:pStyle w:val="ListParagraph"/>
        <w:numPr>
          <w:ilvl w:val="0"/>
          <w:numId w:val="19"/>
        </w:numPr>
        <w:rPr>
          <w:lang w:val="en-GB"/>
        </w:rPr>
      </w:pPr>
      <w:r w:rsidRPr="00D308ED">
        <w:rPr>
          <w:lang w:val="en-GB"/>
        </w:rPr>
        <w:t xml:space="preserve">Those who prefer to make an appointment at their healthcare </w:t>
      </w:r>
      <w:r w:rsidR="00D308ED" w:rsidRPr="00D308ED">
        <w:rPr>
          <w:lang w:val="en-GB"/>
        </w:rPr>
        <w:t>centre</w:t>
      </w:r>
      <w:r w:rsidRPr="00D308ED">
        <w:rPr>
          <w:lang w:val="en-GB"/>
        </w:rPr>
        <w:t xml:space="preserve"> can do so through My pages at </w:t>
      </w:r>
      <w:hyperlink r:id="rId8" w:history="1">
        <w:r w:rsidRPr="00D308ED">
          <w:rPr>
            <w:rStyle w:val="Hyperlink"/>
            <w:lang w:val="en-GB"/>
          </w:rPr>
          <w:t>heilsuvera.is</w:t>
        </w:r>
      </w:hyperlink>
      <w:r w:rsidRPr="00D308ED">
        <w:rPr>
          <w:rStyle w:val="Hyperlink"/>
          <w:lang w:val="en-GB"/>
        </w:rPr>
        <w:t>.</w:t>
      </w:r>
      <w:r w:rsidRPr="00D308ED">
        <w:rPr>
          <w:lang w:val="en-GB"/>
        </w:rPr>
        <w:t xml:space="preserve"> It is also possible to make an appointment at your preferred healthcare </w:t>
      </w:r>
      <w:r w:rsidR="00D308ED" w:rsidRPr="00D308ED">
        <w:rPr>
          <w:lang w:val="en-GB"/>
        </w:rPr>
        <w:t>centre</w:t>
      </w:r>
      <w:r w:rsidRPr="00D308ED">
        <w:rPr>
          <w:lang w:val="en-GB"/>
        </w:rPr>
        <w:t xml:space="preserve"> by phone.</w:t>
      </w:r>
    </w:p>
    <w:p w14:paraId="11CA4433" w14:textId="6C201253" w:rsidR="000A7CA9" w:rsidRPr="00D308ED" w:rsidRDefault="000A7CA9" w:rsidP="000A7CA9">
      <w:pPr>
        <w:rPr>
          <w:lang w:val="en-GB"/>
        </w:rPr>
      </w:pPr>
      <w:r w:rsidRPr="00D308ED">
        <w:rPr>
          <w:lang w:val="en-GB"/>
        </w:rPr>
        <w:t>Samples are taken by midwives and the visit takes only about 10 minutes. The cost is only ISK 500.</w:t>
      </w:r>
    </w:p>
    <w:sectPr w:rsidR="000A7CA9" w:rsidRPr="00D308ED" w:rsidSect="00B6207C">
      <w:footerReference w:type="default" r:id="rId9"/>
      <w:headerReference w:type="first" r:id="rId10"/>
      <w:footerReference w:type="first" r:id="rId11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EF80" w14:textId="77777777" w:rsidR="009836E7" w:rsidRDefault="009836E7" w:rsidP="008E3969">
      <w:r>
        <w:separator/>
      </w:r>
    </w:p>
  </w:endnote>
  <w:endnote w:type="continuationSeparator" w:id="0">
    <w:p w14:paraId="7F7C57A7" w14:textId="77777777" w:rsidR="009836E7" w:rsidRDefault="009836E7" w:rsidP="008E3969">
      <w:r>
        <w:continuationSeparator/>
      </w:r>
    </w:p>
  </w:endnote>
  <w:endnote w:type="continuationNotice" w:id="1">
    <w:p w14:paraId="67FA9992" w14:textId="77777777" w:rsidR="009836E7" w:rsidRDefault="009836E7" w:rsidP="008E3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9F03" w14:textId="492D8FED" w:rsidR="00C46EEC" w:rsidRPr="00C62C94" w:rsidRDefault="00305618" w:rsidP="00C62C94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D9CB8" wp14:editId="08FB32C8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F11D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 strokecolor="#013c64 [3204]">
              <v:stroke joinstyle="miter"/>
              <w10:wrap anchorx="margin"/>
            </v:line>
          </w:pict>
        </mc:Fallback>
      </mc:AlternateContent>
    </w:r>
    <w:r w:rsidR="00143FB6" w:rsidRPr="00C62C94">
      <w:rPr>
        <w:color w:val="013C64" w:themeColor="accent1"/>
        <w:sz w:val="18"/>
        <w:szCs w:val="18"/>
      </w:rPr>
      <w:tab/>
      <w:t>heilsugaeslan.is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C067" w14:textId="7F2FB52D" w:rsidR="006B0FFD" w:rsidRPr="006B0FFD" w:rsidRDefault="006B0FFD" w:rsidP="006B0FFD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54EFA9" wp14:editId="637B20E7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60354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 strokecolor="#013c64 [3204]">
              <v:stroke joinstyle="miter"/>
              <w10:wrap anchorx="margin"/>
            </v:line>
          </w:pict>
        </mc:Fallback>
      </mc:AlternateContent>
    </w:r>
    <w:r w:rsidRPr="00C62C94">
      <w:rPr>
        <w:color w:val="013C64" w:themeColor="accent1"/>
        <w:sz w:val="18"/>
        <w:szCs w:val="18"/>
      </w:rPr>
      <w:tab/>
      <w:t>heilsugaeslan.is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E668" w14:textId="77777777" w:rsidR="009836E7" w:rsidRDefault="009836E7" w:rsidP="008E3969">
      <w:r>
        <w:separator/>
      </w:r>
    </w:p>
  </w:footnote>
  <w:footnote w:type="continuationSeparator" w:id="0">
    <w:p w14:paraId="2CEC27AB" w14:textId="77777777" w:rsidR="009836E7" w:rsidRDefault="009836E7" w:rsidP="008E3969">
      <w:r>
        <w:continuationSeparator/>
      </w:r>
    </w:p>
  </w:footnote>
  <w:footnote w:type="continuationNotice" w:id="1">
    <w:p w14:paraId="65F83BCB" w14:textId="77777777" w:rsidR="009836E7" w:rsidRDefault="009836E7" w:rsidP="008E3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2368" w14:textId="6EB4FD2A" w:rsidR="00B6207C" w:rsidRDefault="00B620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6128C6" wp14:editId="77A2E8D8">
          <wp:simplePos x="0" y="0"/>
          <wp:positionH relativeFrom="margin">
            <wp:posOffset>4524375</wp:posOffset>
          </wp:positionH>
          <wp:positionV relativeFrom="page">
            <wp:posOffset>448945</wp:posOffset>
          </wp:positionV>
          <wp:extent cx="1238250" cy="704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4" t="9568" r="8954" b="11764"/>
                  <a:stretch/>
                </pic:blipFill>
                <pic:spPr bwMode="auto">
                  <a:xfrm>
                    <a:off x="0" y="0"/>
                    <a:ext cx="1238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8C0"/>
    <w:multiLevelType w:val="hybridMultilevel"/>
    <w:tmpl w:val="83DC1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156"/>
    <w:multiLevelType w:val="hybridMultilevel"/>
    <w:tmpl w:val="F304974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5C545F"/>
    <w:multiLevelType w:val="hybridMultilevel"/>
    <w:tmpl w:val="4AB44B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F30F2"/>
    <w:multiLevelType w:val="hybridMultilevel"/>
    <w:tmpl w:val="6E181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7A82"/>
    <w:multiLevelType w:val="hybridMultilevel"/>
    <w:tmpl w:val="21065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B22DB"/>
    <w:multiLevelType w:val="hybridMultilevel"/>
    <w:tmpl w:val="D35038AA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3551DB"/>
    <w:multiLevelType w:val="hybridMultilevel"/>
    <w:tmpl w:val="F45AAE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DE516A"/>
    <w:multiLevelType w:val="hybridMultilevel"/>
    <w:tmpl w:val="13EE168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869BE"/>
    <w:multiLevelType w:val="hybridMultilevel"/>
    <w:tmpl w:val="E7182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41EEF"/>
    <w:multiLevelType w:val="hybridMultilevel"/>
    <w:tmpl w:val="E18661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51D38"/>
    <w:multiLevelType w:val="hybridMultilevel"/>
    <w:tmpl w:val="67127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E485B"/>
    <w:multiLevelType w:val="hybridMultilevel"/>
    <w:tmpl w:val="01E27F8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A726BE"/>
    <w:multiLevelType w:val="hybridMultilevel"/>
    <w:tmpl w:val="0BA627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B1270"/>
    <w:multiLevelType w:val="hybridMultilevel"/>
    <w:tmpl w:val="F320A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C4CA2"/>
    <w:multiLevelType w:val="hybridMultilevel"/>
    <w:tmpl w:val="70EEE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A4626"/>
    <w:multiLevelType w:val="hybridMultilevel"/>
    <w:tmpl w:val="D9AE8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86667"/>
    <w:multiLevelType w:val="hybridMultilevel"/>
    <w:tmpl w:val="B31A93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325FDC"/>
    <w:multiLevelType w:val="hybridMultilevel"/>
    <w:tmpl w:val="A1604C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B6BD3"/>
    <w:multiLevelType w:val="hybridMultilevel"/>
    <w:tmpl w:val="8C76FE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13591">
    <w:abstractNumId w:val="6"/>
  </w:num>
  <w:num w:numId="2" w16cid:durableId="856894248">
    <w:abstractNumId w:val="2"/>
  </w:num>
  <w:num w:numId="3" w16cid:durableId="1228422295">
    <w:abstractNumId w:val="13"/>
  </w:num>
  <w:num w:numId="4" w16cid:durableId="1896702304">
    <w:abstractNumId w:val="0"/>
  </w:num>
  <w:num w:numId="5" w16cid:durableId="733358313">
    <w:abstractNumId w:val="4"/>
  </w:num>
  <w:num w:numId="6" w16cid:durableId="1440492712">
    <w:abstractNumId w:val="8"/>
  </w:num>
  <w:num w:numId="7" w16cid:durableId="323433219">
    <w:abstractNumId w:val="12"/>
  </w:num>
  <w:num w:numId="8" w16cid:durableId="698554500">
    <w:abstractNumId w:val="11"/>
  </w:num>
  <w:num w:numId="9" w16cid:durableId="905267499">
    <w:abstractNumId w:val="16"/>
  </w:num>
  <w:num w:numId="10" w16cid:durableId="998465417">
    <w:abstractNumId w:val="18"/>
  </w:num>
  <w:num w:numId="11" w16cid:durableId="422075468">
    <w:abstractNumId w:val="1"/>
  </w:num>
  <w:num w:numId="12" w16cid:durableId="1236429257">
    <w:abstractNumId w:val="10"/>
  </w:num>
  <w:num w:numId="13" w16cid:durableId="603074157">
    <w:abstractNumId w:val="15"/>
  </w:num>
  <w:num w:numId="14" w16cid:durableId="313027290">
    <w:abstractNumId w:val="3"/>
  </w:num>
  <w:num w:numId="15" w16cid:durableId="966664397">
    <w:abstractNumId w:val="5"/>
  </w:num>
  <w:num w:numId="16" w16cid:durableId="1476264287">
    <w:abstractNumId w:val="14"/>
  </w:num>
  <w:num w:numId="17" w16cid:durableId="454906653">
    <w:abstractNumId w:val="9"/>
  </w:num>
  <w:num w:numId="18" w16cid:durableId="762578469">
    <w:abstractNumId w:val="17"/>
  </w:num>
  <w:num w:numId="19" w16cid:durableId="801534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85"/>
    <w:rsid w:val="00001642"/>
    <w:rsid w:val="00004FBB"/>
    <w:rsid w:val="00023746"/>
    <w:rsid w:val="00026C82"/>
    <w:rsid w:val="00027AC7"/>
    <w:rsid w:val="00027BE2"/>
    <w:rsid w:val="00031F10"/>
    <w:rsid w:val="00034348"/>
    <w:rsid w:val="000354B4"/>
    <w:rsid w:val="000354BE"/>
    <w:rsid w:val="000374F6"/>
    <w:rsid w:val="00042D37"/>
    <w:rsid w:val="00052F4A"/>
    <w:rsid w:val="00053D1B"/>
    <w:rsid w:val="00057B39"/>
    <w:rsid w:val="00063AD2"/>
    <w:rsid w:val="000640D6"/>
    <w:rsid w:val="000660BA"/>
    <w:rsid w:val="00071127"/>
    <w:rsid w:val="00073AB3"/>
    <w:rsid w:val="00073D0E"/>
    <w:rsid w:val="000816AC"/>
    <w:rsid w:val="00082339"/>
    <w:rsid w:val="00083328"/>
    <w:rsid w:val="000862DA"/>
    <w:rsid w:val="00086478"/>
    <w:rsid w:val="000867A0"/>
    <w:rsid w:val="00094638"/>
    <w:rsid w:val="00096331"/>
    <w:rsid w:val="000A2A59"/>
    <w:rsid w:val="000A7CA9"/>
    <w:rsid w:val="000C391A"/>
    <w:rsid w:val="000C6CD0"/>
    <w:rsid w:val="000C7996"/>
    <w:rsid w:val="000D0261"/>
    <w:rsid w:val="000D05A9"/>
    <w:rsid w:val="000D2126"/>
    <w:rsid w:val="000D3DC5"/>
    <w:rsid w:val="000D5217"/>
    <w:rsid w:val="000D5C47"/>
    <w:rsid w:val="000E440A"/>
    <w:rsid w:val="000F05D9"/>
    <w:rsid w:val="000F1BC9"/>
    <w:rsid w:val="000F2746"/>
    <w:rsid w:val="00103EA9"/>
    <w:rsid w:val="0010528E"/>
    <w:rsid w:val="0010717D"/>
    <w:rsid w:val="001079E7"/>
    <w:rsid w:val="001117E5"/>
    <w:rsid w:val="00121CEA"/>
    <w:rsid w:val="00122AD5"/>
    <w:rsid w:val="0012596D"/>
    <w:rsid w:val="0013285C"/>
    <w:rsid w:val="00140B3C"/>
    <w:rsid w:val="00141376"/>
    <w:rsid w:val="00143A2D"/>
    <w:rsid w:val="00143FB6"/>
    <w:rsid w:val="00145200"/>
    <w:rsid w:val="00146DB5"/>
    <w:rsid w:val="00151807"/>
    <w:rsid w:val="00152B61"/>
    <w:rsid w:val="00154CA6"/>
    <w:rsid w:val="001559BB"/>
    <w:rsid w:val="00157275"/>
    <w:rsid w:val="0016004C"/>
    <w:rsid w:val="00160C44"/>
    <w:rsid w:val="00160D2D"/>
    <w:rsid w:val="00160EC4"/>
    <w:rsid w:val="00163E75"/>
    <w:rsid w:val="00171513"/>
    <w:rsid w:val="00174DAD"/>
    <w:rsid w:val="00192A45"/>
    <w:rsid w:val="00197A82"/>
    <w:rsid w:val="001A4D84"/>
    <w:rsid w:val="001A6308"/>
    <w:rsid w:val="001B1D4A"/>
    <w:rsid w:val="001B234D"/>
    <w:rsid w:val="001B2BEE"/>
    <w:rsid w:val="001C001E"/>
    <w:rsid w:val="001C0753"/>
    <w:rsid w:val="001C408D"/>
    <w:rsid w:val="001C6135"/>
    <w:rsid w:val="001C794B"/>
    <w:rsid w:val="001E0205"/>
    <w:rsid w:val="001E1652"/>
    <w:rsid w:val="001F2245"/>
    <w:rsid w:val="001F2DAB"/>
    <w:rsid w:val="001F43E5"/>
    <w:rsid w:val="001F4AC3"/>
    <w:rsid w:val="001F4E49"/>
    <w:rsid w:val="001F4FA8"/>
    <w:rsid w:val="001F5627"/>
    <w:rsid w:val="001F6ED6"/>
    <w:rsid w:val="002007E1"/>
    <w:rsid w:val="0021045C"/>
    <w:rsid w:val="00211AFC"/>
    <w:rsid w:val="00214CFA"/>
    <w:rsid w:val="00215074"/>
    <w:rsid w:val="00215E7F"/>
    <w:rsid w:val="002163E6"/>
    <w:rsid w:val="00216CCC"/>
    <w:rsid w:val="00224BE7"/>
    <w:rsid w:val="00231356"/>
    <w:rsid w:val="00236262"/>
    <w:rsid w:val="002401FD"/>
    <w:rsid w:val="002427B5"/>
    <w:rsid w:val="00254359"/>
    <w:rsid w:val="00265727"/>
    <w:rsid w:val="00274AAA"/>
    <w:rsid w:val="002776B8"/>
    <w:rsid w:val="002844A6"/>
    <w:rsid w:val="002845D0"/>
    <w:rsid w:val="00290953"/>
    <w:rsid w:val="002915A8"/>
    <w:rsid w:val="002942B4"/>
    <w:rsid w:val="00294FE7"/>
    <w:rsid w:val="00296E72"/>
    <w:rsid w:val="002A6FC3"/>
    <w:rsid w:val="002B1612"/>
    <w:rsid w:val="002B21EE"/>
    <w:rsid w:val="002C3B0D"/>
    <w:rsid w:val="002C5E56"/>
    <w:rsid w:val="002C7043"/>
    <w:rsid w:val="002C7A46"/>
    <w:rsid w:val="002C7FF8"/>
    <w:rsid w:val="002D3462"/>
    <w:rsid w:val="002D3BE6"/>
    <w:rsid w:val="002D3E53"/>
    <w:rsid w:val="002D6674"/>
    <w:rsid w:val="002E0D1F"/>
    <w:rsid w:val="002E168B"/>
    <w:rsid w:val="002E173C"/>
    <w:rsid w:val="002E22C1"/>
    <w:rsid w:val="002E28C6"/>
    <w:rsid w:val="002E7442"/>
    <w:rsid w:val="002E78F6"/>
    <w:rsid w:val="002F08DD"/>
    <w:rsid w:val="002F0B49"/>
    <w:rsid w:val="002F5CE2"/>
    <w:rsid w:val="00305618"/>
    <w:rsid w:val="003116FE"/>
    <w:rsid w:val="003154FE"/>
    <w:rsid w:val="00315666"/>
    <w:rsid w:val="00322765"/>
    <w:rsid w:val="00324C99"/>
    <w:rsid w:val="00326A66"/>
    <w:rsid w:val="003300D7"/>
    <w:rsid w:val="003354DD"/>
    <w:rsid w:val="00335CC8"/>
    <w:rsid w:val="00342D6E"/>
    <w:rsid w:val="00342FFD"/>
    <w:rsid w:val="00345890"/>
    <w:rsid w:val="00345BE3"/>
    <w:rsid w:val="003474B0"/>
    <w:rsid w:val="00352384"/>
    <w:rsid w:val="00352783"/>
    <w:rsid w:val="00355499"/>
    <w:rsid w:val="00355CBF"/>
    <w:rsid w:val="00364BB8"/>
    <w:rsid w:val="0037178F"/>
    <w:rsid w:val="00377CB6"/>
    <w:rsid w:val="00383F9F"/>
    <w:rsid w:val="00384165"/>
    <w:rsid w:val="0038608C"/>
    <w:rsid w:val="003866E1"/>
    <w:rsid w:val="003972D8"/>
    <w:rsid w:val="003A4589"/>
    <w:rsid w:val="003A7EC7"/>
    <w:rsid w:val="003B1B38"/>
    <w:rsid w:val="003B1C48"/>
    <w:rsid w:val="003B24F4"/>
    <w:rsid w:val="003B3F40"/>
    <w:rsid w:val="003B46E9"/>
    <w:rsid w:val="003B4BFA"/>
    <w:rsid w:val="003C0516"/>
    <w:rsid w:val="003C0AE7"/>
    <w:rsid w:val="003C6927"/>
    <w:rsid w:val="003D076F"/>
    <w:rsid w:val="003D1D98"/>
    <w:rsid w:val="003D5855"/>
    <w:rsid w:val="003D621E"/>
    <w:rsid w:val="003E2311"/>
    <w:rsid w:val="003E6EBF"/>
    <w:rsid w:val="003F0568"/>
    <w:rsid w:val="003F0B1E"/>
    <w:rsid w:val="003F1BBC"/>
    <w:rsid w:val="003F263C"/>
    <w:rsid w:val="003F463D"/>
    <w:rsid w:val="00400A30"/>
    <w:rsid w:val="004065FA"/>
    <w:rsid w:val="004140D2"/>
    <w:rsid w:val="00415647"/>
    <w:rsid w:val="00417F32"/>
    <w:rsid w:val="00423D8F"/>
    <w:rsid w:val="00425C1F"/>
    <w:rsid w:val="0042644F"/>
    <w:rsid w:val="004305D3"/>
    <w:rsid w:val="00440498"/>
    <w:rsid w:val="00450F97"/>
    <w:rsid w:val="00452A7F"/>
    <w:rsid w:val="00471928"/>
    <w:rsid w:val="00483776"/>
    <w:rsid w:val="004905F7"/>
    <w:rsid w:val="00491282"/>
    <w:rsid w:val="00491444"/>
    <w:rsid w:val="004956BE"/>
    <w:rsid w:val="00497475"/>
    <w:rsid w:val="004A0F2B"/>
    <w:rsid w:val="004A4C82"/>
    <w:rsid w:val="004A775A"/>
    <w:rsid w:val="004B2914"/>
    <w:rsid w:val="004C1F07"/>
    <w:rsid w:val="004C2E20"/>
    <w:rsid w:val="004C66ED"/>
    <w:rsid w:val="004C742A"/>
    <w:rsid w:val="004D026A"/>
    <w:rsid w:val="004E0B61"/>
    <w:rsid w:val="004F0036"/>
    <w:rsid w:val="004F06F3"/>
    <w:rsid w:val="004F64A4"/>
    <w:rsid w:val="00500455"/>
    <w:rsid w:val="005123C3"/>
    <w:rsid w:val="005139DB"/>
    <w:rsid w:val="005172F3"/>
    <w:rsid w:val="00521862"/>
    <w:rsid w:val="00521BE0"/>
    <w:rsid w:val="00532E8C"/>
    <w:rsid w:val="00536141"/>
    <w:rsid w:val="00537A2A"/>
    <w:rsid w:val="00537E8B"/>
    <w:rsid w:val="0054232F"/>
    <w:rsid w:val="00543FE0"/>
    <w:rsid w:val="00547CF1"/>
    <w:rsid w:val="005500A3"/>
    <w:rsid w:val="0055245B"/>
    <w:rsid w:val="00553FF4"/>
    <w:rsid w:val="005705DE"/>
    <w:rsid w:val="00570FFE"/>
    <w:rsid w:val="00577AF0"/>
    <w:rsid w:val="00586C6C"/>
    <w:rsid w:val="00587DF9"/>
    <w:rsid w:val="00591217"/>
    <w:rsid w:val="005A2CBF"/>
    <w:rsid w:val="005A7843"/>
    <w:rsid w:val="005B132E"/>
    <w:rsid w:val="005B2459"/>
    <w:rsid w:val="005B2525"/>
    <w:rsid w:val="005B6F33"/>
    <w:rsid w:val="005B7FCD"/>
    <w:rsid w:val="005C1FE6"/>
    <w:rsid w:val="005C24FF"/>
    <w:rsid w:val="005C45AD"/>
    <w:rsid w:val="005D7927"/>
    <w:rsid w:val="005E1B60"/>
    <w:rsid w:val="005E1E06"/>
    <w:rsid w:val="005E2281"/>
    <w:rsid w:val="005F1B46"/>
    <w:rsid w:val="005F1D23"/>
    <w:rsid w:val="005F53D0"/>
    <w:rsid w:val="00602384"/>
    <w:rsid w:val="006031EC"/>
    <w:rsid w:val="00605F31"/>
    <w:rsid w:val="00607F83"/>
    <w:rsid w:val="00611A4A"/>
    <w:rsid w:val="00613935"/>
    <w:rsid w:val="00614058"/>
    <w:rsid w:val="00614581"/>
    <w:rsid w:val="006150A4"/>
    <w:rsid w:val="00616ABD"/>
    <w:rsid w:val="00617FFC"/>
    <w:rsid w:val="00624547"/>
    <w:rsid w:val="00631A03"/>
    <w:rsid w:val="00634E4A"/>
    <w:rsid w:val="006436BE"/>
    <w:rsid w:val="00650B48"/>
    <w:rsid w:val="006641FA"/>
    <w:rsid w:val="00664E93"/>
    <w:rsid w:val="00667416"/>
    <w:rsid w:val="00672737"/>
    <w:rsid w:val="0067275C"/>
    <w:rsid w:val="00684493"/>
    <w:rsid w:val="006866FF"/>
    <w:rsid w:val="006978B5"/>
    <w:rsid w:val="006A1ADB"/>
    <w:rsid w:val="006A35B7"/>
    <w:rsid w:val="006B0FFD"/>
    <w:rsid w:val="006B3839"/>
    <w:rsid w:val="006B3C73"/>
    <w:rsid w:val="006B4AF4"/>
    <w:rsid w:val="006B7038"/>
    <w:rsid w:val="006C1320"/>
    <w:rsid w:val="006C5256"/>
    <w:rsid w:val="006C6A8B"/>
    <w:rsid w:val="006D09A9"/>
    <w:rsid w:val="006D1A6E"/>
    <w:rsid w:val="006D25CE"/>
    <w:rsid w:val="006D5016"/>
    <w:rsid w:val="006E1A9A"/>
    <w:rsid w:val="006E2C12"/>
    <w:rsid w:val="006E5362"/>
    <w:rsid w:val="006E5713"/>
    <w:rsid w:val="00702129"/>
    <w:rsid w:val="00704C3E"/>
    <w:rsid w:val="00712AB1"/>
    <w:rsid w:val="00713491"/>
    <w:rsid w:val="00714584"/>
    <w:rsid w:val="007171E1"/>
    <w:rsid w:val="00717FBF"/>
    <w:rsid w:val="00730C9D"/>
    <w:rsid w:val="00732305"/>
    <w:rsid w:val="00737871"/>
    <w:rsid w:val="007420A2"/>
    <w:rsid w:val="0074275C"/>
    <w:rsid w:val="007454FA"/>
    <w:rsid w:val="00747F43"/>
    <w:rsid w:val="00751ADB"/>
    <w:rsid w:val="00754BAA"/>
    <w:rsid w:val="00754F25"/>
    <w:rsid w:val="00764948"/>
    <w:rsid w:val="00771615"/>
    <w:rsid w:val="00772E1E"/>
    <w:rsid w:val="00772EA5"/>
    <w:rsid w:val="0077422B"/>
    <w:rsid w:val="0078303C"/>
    <w:rsid w:val="00786147"/>
    <w:rsid w:val="00790BED"/>
    <w:rsid w:val="00791730"/>
    <w:rsid w:val="0079402F"/>
    <w:rsid w:val="0079558F"/>
    <w:rsid w:val="007A5E8A"/>
    <w:rsid w:val="007A6B27"/>
    <w:rsid w:val="007A717E"/>
    <w:rsid w:val="007A757A"/>
    <w:rsid w:val="007B1DEF"/>
    <w:rsid w:val="007B5AF7"/>
    <w:rsid w:val="007C0001"/>
    <w:rsid w:val="007D0FE5"/>
    <w:rsid w:val="007D359F"/>
    <w:rsid w:val="007D39CB"/>
    <w:rsid w:val="007D4865"/>
    <w:rsid w:val="007D559A"/>
    <w:rsid w:val="007D5902"/>
    <w:rsid w:val="007E3EC9"/>
    <w:rsid w:val="007E65C2"/>
    <w:rsid w:val="007F2196"/>
    <w:rsid w:val="00802308"/>
    <w:rsid w:val="00802C78"/>
    <w:rsid w:val="0080573C"/>
    <w:rsid w:val="00807912"/>
    <w:rsid w:val="00811A3F"/>
    <w:rsid w:val="00812A41"/>
    <w:rsid w:val="00821ED8"/>
    <w:rsid w:val="00822715"/>
    <w:rsid w:val="00827F76"/>
    <w:rsid w:val="00836E85"/>
    <w:rsid w:val="008441FA"/>
    <w:rsid w:val="00847B14"/>
    <w:rsid w:val="00857A62"/>
    <w:rsid w:val="0086046B"/>
    <w:rsid w:val="00860673"/>
    <w:rsid w:val="00860914"/>
    <w:rsid w:val="00860F72"/>
    <w:rsid w:val="00861756"/>
    <w:rsid w:val="00866974"/>
    <w:rsid w:val="00871FE4"/>
    <w:rsid w:val="00876321"/>
    <w:rsid w:val="008768F2"/>
    <w:rsid w:val="008775F0"/>
    <w:rsid w:val="008802A5"/>
    <w:rsid w:val="00881181"/>
    <w:rsid w:val="00882542"/>
    <w:rsid w:val="00882A04"/>
    <w:rsid w:val="00883FE2"/>
    <w:rsid w:val="008911DA"/>
    <w:rsid w:val="00892E34"/>
    <w:rsid w:val="008942DA"/>
    <w:rsid w:val="008962B2"/>
    <w:rsid w:val="008A0C15"/>
    <w:rsid w:val="008A26E0"/>
    <w:rsid w:val="008A2ECB"/>
    <w:rsid w:val="008A3A3C"/>
    <w:rsid w:val="008A7659"/>
    <w:rsid w:val="008B3BE7"/>
    <w:rsid w:val="008B486D"/>
    <w:rsid w:val="008C1E89"/>
    <w:rsid w:val="008C28B5"/>
    <w:rsid w:val="008C402A"/>
    <w:rsid w:val="008D0BF1"/>
    <w:rsid w:val="008D0E7F"/>
    <w:rsid w:val="008D31E1"/>
    <w:rsid w:val="008D6C93"/>
    <w:rsid w:val="008D7271"/>
    <w:rsid w:val="008E3969"/>
    <w:rsid w:val="008E5B84"/>
    <w:rsid w:val="008F2737"/>
    <w:rsid w:val="008F7008"/>
    <w:rsid w:val="008F78D8"/>
    <w:rsid w:val="00900637"/>
    <w:rsid w:val="0091077D"/>
    <w:rsid w:val="0091193D"/>
    <w:rsid w:val="00912484"/>
    <w:rsid w:val="009159B5"/>
    <w:rsid w:val="009165BF"/>
    <w:rsid w:val="0092073C"/>
    <w:rsid w:val="00920B2D"/>
    <w:rsid w:val="00932280"/>
    <w:rsid w:val="00935640"/>
    <w:rsid w:val="00936B22"/>
    <w:rsid w:val="00936C9C"/>
    <w:rsid w:val="009375B1"/>
    <w:rsid w:val="00945D52"/>
    <w:rsid w:val="00951975"/>
    <w:rsid w:val="009519A1"/>
    <w:rsid w:val="00953938"/>
    <w:rsid w:val="0095530A"/>
    <w:rsid w:val="00956EE8"/>
    <w:rsid w:val="00960356"/>
    <w:rsid w:val="00964294"/>
    <w:rsid w:val="00965B54"/>
    <w:rsid w:val="009668A3"/>
    <w:rsid w:val="009732CF"/>
    <w:rsid w:val="009741FC"/>
    <w:rsid w:val="00974F75"/>
    <w:rsid w:val="00976A20"/>
    <w:rsid w:val="009836E7"/>
    <w:rsid w:val="00983DAA"/>
    <w:rsid w:val="00985992"/>
    <w:rsid w:val="00990312"/>
    <w:rsid w:val="0099320D"/>
    <w:rsid w:val="00995C2C"/>
    <w:rsid w:val="009A22E4"/>
    <w:rsid w:val="009A621B"/>
    <w:rsid w:val="009B007A"/>
    <w:rsid w:val="009B044C"/>
    <w:rsid w:val="009B1FF2"/>
    <w:rsid w:val="009B5E05"/>
    <w:rsid w:val="009B6A37"/>
    <w:rsid w:val="009D22E8"/>
    <w:rsid w:val="009D3A8C"/>
    <w:rsid w:val="009D3AF5"/>
    <w:rsid w:val="009D680C"/>
    <w:rsid w:val="009E0847"/>
    <w:rsid w:val="009E0F56"/>
    <w:rsid w:val="009E528F"/>
    <w:rsid w:val="009E7418"/>
    <w:rsid w:val="009E7C10"/>
    <w:rsid w:val="009F2C2D"/>
    <w:rsid w:val="009F2F9F"/>
    <w:rsid w:val="009F320A"/>
    <w:rsid w:val="00A03363"/>
    <w:rsid w:val="00A03510"/>
    <w:rsid w:val="00A03C64"/>
    <w:rsid w:val="00A20A5D"/>
    <w:rsid w:val="00A24CD3"/>
    <w:rsid w:val="00A259C3"/>
    <w:rsid w:val="00A34746"/>
    <w:rsid w:val="00A36386"/>
    <w:rsid w:val="00A3692C"/>
    <w:rsid w:val="00A43AFA"/>
    <w:rsid w:val="00A455B6"/>
    <w:rsid w:val="00A46AC5"/>
    <w:rsid w:val="00A47F47"/>
    <w:rsid w:val="00A514C9"/>
    <w:rsid w:val="00A543A1"/>
    <w:rsid w:val="00A54423"/>
    <w:rsid w:val="00A57AE2"/>
    <w:rsid w:val="00A60752"/>
    <w:rsid w:val="00A6665A"/>
    <w:rsid w:val="00A67814"/>
    <w:rsid w:val="00A85376"/>
    <w:rsid w:val="00A91489"/>
    <w:rsid w:val="00A93488"/>
    <w:rsid w:val="00A952D7"/>
    <w:rsid w:val="00A9779A"/>
    <w:rsid w:val="00AA48DF"/>
    <w:rsid w:val="00AB18F4"/>
    <w:rsid w:val="00AC2D75"/>
    <w:rsid w:val="00AE3AEF"/>
    <w:rsid w:val="00AF4BD5"/>
    <w:rsid w:val="00B0344E"/>
    <w:rsid w:val="00B044C9"/>
    <w:rsid w:val="00B14CCE"/>
    <w:rsid w:val="00B17417"/>
    <w:rsid w:val="00B27623"/>
    <w:rsid w:val="00B47678"/>
    <w:rsid w:val="00B52E23"/>
    <w:rsid w:val="00B57FAB"/>
    <w:rsid w:val="00B6207C"/>
    <w:rsid w:val="00B8377B"/>
    <w:rsid w:val="00B9159F"/>
    <w:rsid w:val="00B94BE7"/>
    <w:rsid w:val="00BA0926"/>
    <w:rsid w:val="00BA2513"/>
    <w:rsid w:val="00BA5226"/>
    <w:rsid w:val="00BA6955"/>
    <w:rsid w:val="00BA6C58"/>
    <w:rsid w:val="00BB0D9E"/>
    <w:rsid w:val="00BB6D26"/>
    <w:rsid w:val="00BC3836"/>
    <w:rsid w:val="00BC6561"/>
    <w:rsid w:val="00BD2B20"/>
    <w:rsid w:val="00BD35B7"/>
    <w:rsid w:val="00BD7DF1"/>
    <w:rsid w:val="00BE0A9A"/>
    <w:rsid w:val="00BE4A45"/>
    <w:rsid w:val="00BF2115"/>
    <w:rsid w:val="00BF5C5D"/>
    <w:rsid w:val="00C00CF9"/>
    <w:rsid w:val="00C01471"/>
    <w:rsid w:val="00C10384"/>
    <w:rsid w:val="00C228CE"/>
    <w:rsid w:val="00C22AFD"/>
    <w:rsid w:val="00C239A6"/>
    <w:rsid w:val="00C269E7"/>
    <w:rsid w:val="00C27874"/>
    <w:rsid w:val="00C27DE7"/>
    <w:rsid w:val="00C358F0"/>
    <w:rsid w:val="00C46EEC"/>
    <w:rsid w:val="00C47D9F"/>
    <w:rsid w:val="00C54323"/>
    <w:rsid w:val="00C61806"/>
    <w:rsid w:val="00C62057"/>
    <w:rsid w:val="00C62C94"/>
    <w:rsid w:val="00C66FAF"/>
    <w:rsid w:val="00C67D15"/>
    <w:rsid w:val="00C708F1"/>
    <w:rsid w:val="00C70BFB"/>
    <w:rsid w:val="00C73079"/>
    <w:rsid w:val="00C73FAA"/>
    <w:rsid w:val="00C75E19"/>
    <w:rsid w:val="00C82501"/>
    <w:rsid w:val="00C8378B"/>
    <w:rsid w:val="00C846EB"/>
    <w:rsid w:val="00C96995"/>
    <w:rsid w:val="00CA2B6B"/>
    <w:rsid w:val="00CA3F19"/>
    <w:rsid w:val="00CA510F"/>
    <w:rsid w:val="00CA5138"/>
    <w:rsid w:val="00CA7503"/>
    <w:rsid w:val="00CB3FA8"/>
    <w:rsid w:val="00CB6475"/>
    <w:rsid w:val="00CC06C5"/>
    <w:rsid w:val="00CC1610"/>
    <w:rsid w:val="00CC420A"/>
    <w:rsid w:val="00CC5A12"/>
    <w:rsid w:val="00CC6A5D"/>
    <w:rsid w:val="00CD3349"/>
    <w:rsid w:val="00CD47E1"/>
    <w:rsid w:val="00CE1B74"/>
    <w:rsid w:val="00CE6CD8"/>
    <w:rsid w:val="00CF1F3B"/>
    <w:rsid w:val="00CF3CC3"/>
    <w:rsid w:val="00CF572B"/>
    <w:rsid w:val="00D02C62"/>
    <w:rsid w:val="00D1715E"/>
    <w:rsid w:val="00D25443"/>
    <w:rsid w:val="00D27E87"/>
    <w:rsid w:val="00D308ED"/>
    <w:rsid w:val="00D30BCD"/>
    <w:rsid w:val="00D35FCF"/>
    <w:rsid w:val="00D460FE"/>
    <w:rsid w:val="00D51341"/>
    <w:rsid w:val="00D607EF"/>
    <w:rsid w:val="00D63A27"/>
    <w:rsid w:val="00D6443D"/>
    <w:rsid w:val="00D64833"/>
    <w:rsid w:val="00D64F59"/>
    <w:rsid w:val="00D65B26"/>
    <w:rsid w:val="00D72C3D"/>
    <w:rsid w:val="00D73764"/>
    <w:rsid w:val="00D73ACB"/>
    <w:rsid w:val="00D84BD8"/>
    <w:rsid w:val="00D93150"/>
    <w:rsid w:val="00D95ACA"/>
    <w:rsid w:val="00DA023B"/>
    <w:rsid w:val="00DB217F"/>
    <w:rsid w:val="00DB2AB5"/>
    <w:rsid w:val="00DB5573"/>
    <w:rsid w:val="00DC4C5B"/>
    <w:rsid w:val="00DC5781"/>
    <w:rsid w:val="00DC6082"/>
    <w:rsid w:val="00DD56F9"/>
    <w:rsid w:val="00DD5B07"/>
    <w:rsid w:val="00DD5C28"/>
    <w:rsid w:val="00DE06C8"/>
    <w:rsid w:val="00DE159E"/>
    <w:rsid w:val="00DE2179"/>
    <w:rsid w:val="00DF3385"/>
    <w:rsid w:val="00DF783C"/>
    <w:rsid w:val="00E010CE"/>
    <w:rsid w:val="00E0296F"/>
    <w:rsid w:val="00E1320A"/>
    <w:rsid w:val="00E132F3"/>
    <w:rsid w:val="00E13D25"/>
    <w:rsid w:val="00E14BDF"/>
    <w:rsid w:val="00E1773A"/>
    <w:rsid w:val="00E21725"/>
    <w:rsid w:val="00E30C6F"/>
    <w:rsid w:val="00E41242"/>
    <w:rsid w:val="00E42FC0"/>
    <w:rsid w:val="00E518FB"/>
    <w:rsid w:val="00E519CA"/>
    <w:rsid w:val="00E53184"/>
    <w:rsid w:val="00E555EE"/>
    <w:rsid w:val="00E55A1B"/>
    <w:rsid w:val="00E601FC"/>
    <w:rsid w:val="00E649F0"/>
    <w:rsid w:val="00E6541D"/>
    <w:rsid w:val="00E701BC"/>
    <w:rsid w:val="00E71453"/>
    <w:rsid w:val="00E71A89"/>
    <w:rsid w:val="00E74CB4"/>
    <w:rsid w:val="00E751FD"/>
    <w:rsid w:val="00E7744B"/>
    <w:rsid w:val="00E77CF2"/>
    <w:rsid w:val="00E77F55"/>
    <w:rsid w:val="00E81AD5"/>
    <w:rsid w:val="00E9002B"/>
    <w:rsid w:val="00E9118C"/>
    <w:rsid w:val="00E95D02"/>
    <w:rsid w:val="00E95DF2"/>
    <w:rsid w:val="00EA378B"/>
    <w:rsid w:val="00EA3F70"/>
    <w:rsid w:val="00EA6AE4"/>
    <w:rsid w:val="00EB0900"/>
    <w:rsid w:val="00EB489F"/>
    <w:rsid w:val="00EB67E3"/>
    <w:rsid w:val="00EC0726"/>
    <w:rsid w:val="00EC52D1"/>
    <w:rsid w:val="00EC5F44"/>
    <w:rsid w:val="00ED36EE"/>
    <w:rsid w:val="00EE0ADC"/>
    <w:rsid w:val="00EE4D69"/>
    <w:rsid w:val="00EF3577"/>
    <w:rsid w:val="00EF6484"/>
    <w:rsid w:val="00F02F2F"/>
    <w:rsid w:val="00F046DD"/>
    <w:rsid w:val="00F062F2"/>
    <w:rsid w:val="00F15A95"/>
    <w:rsid w:val="00F162C7"/>
    <w:rsid w:val="00F17BAF"/>
    <w:rsid w:val="00F17E71"/>
    <w:rsid w:val="00F21D11"/>
    <w:rsid w:val="00F27A58"/>
    <w:rsid w:val="00F27BF3"/>
    <w:rsid w:val="00F27F2D"/>
    <w:rsid w:val="00F33DF3"/>
    <w:rsid w:val="00F42A70"/>
    <w:rsid w:val="00F42EC7"/>
    <w:rsid w:val="00F44150"/>
    <w:rsid w:val="00F5119B"/>
    <w:rsid w:val="00F61408"/>
    <w:rsid w:val="00F635AC"/>
    <w:rsid w:val="00F81E6D"/>
    <w:rsid w:val="00F837C9"/>
    <w:rsid w:val="00F86B01"/>
    <w:rsid w:val="00F92874"/>
    <w:rsid w:val="00FA0FCE"/>
    <w:rsid w:val="00FA59C9"/>
    <w:rsid w:val="00FB1963"/>
    <w:rsid w:val="00FB259A"/>
    <w:rsid w:val="00FB3A02"/>
    <w:rsid w:val="00FB73B4"/>
    <w:rsid w:val="00FC3D87"/>
    <w:rsid w:val="00FC61B2"/>
    <w:rsid w:val="00FD0F91"/>
    <w:rsid w:val="00FD1F28"/>
    <w:rsid w:val="00FD7B32"/>
    <w:rsid w:val="00FE01F7"/>
    <w:rsid w:val="00FE298D"/>
    <w:rsid w:val="00FF1102"/>
    <w:rsid w:val="00FF196E"/>
    <w:rsid w:val="04F66ABA"/>
    <w:rsid w:val="05D5F2E6"/>
    <w:rsid w:val="0771C347"/>
    <w:rsid w:val="0938334A"/>
    <w:rsid w:val="132B2028"/>
    <w:rsid w:val="152AE0E5"/>
    <w:rsid w:val="1C75EBEF"/>
    <w:rsid w:val="1FC5861E"/>
    <w:rsid w:val="21A57391"/>
    <w:rsid w:val="234143F2"/>
    <w:rsid w:val="243506E5"/>
    <w:rsid w:val="29087808"/>
    <w:rsid w:val="2D2BEE37"/>
    <w:rsid w:val="2FDBA9E8"/>
    <w:rsid w:val="33E6E540"/>
    <w:rsid w:val="3589B5A1"/>
    <w:rsid w:val="3769A314"/>
    <w:rsid w:val="3B9506C9"/>
    <w:rsid w:val="3D94C786"/>
    <w:rsid w:val="3DD8E498"/>
    <w:rsid w:val="3ECCA78B"/>
    <w:rsid w:val="3FA9181D"/>
    <w:rsid w:val="4DF6F5E8"/>
    <w:rsid w:val="5A783381"/>
    <w:rsid w:val="608384A9"/>
    <w:rsid w:val="63BB256B"/>
    <w:rsid w:val="6806B17D"/>
    <w:rsid w:val="784774E9"/>
    <w:rsid w:val="79B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A4BD9B"/>
  <w15:chartTrackingRefBased/>
  <w15:docId w15:val="{2A423AD6-7E0F-4590-B75B-F8AA6FE6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ginmál"/>
    <w:qFormat/>
    <w:rsid w:val="008E3969"/>
    <w:pPr>
      <w:spacing w:after="120" w:line="276" w:lineRule="auto"/>
      <w:jc w:val="both"/>
    </w:pPr>
    <w:rPr>
      <w:rFonts w:ascii="Arial" w:hAnsi="Arial" w:cs="Arial"/>
      <w:lang w:val="is-IS"/>
    </w:rPr>
  </w:style>
  <w:style w:type="paragraph" w:styleId="Heading1">
    <w:name w:val="heading 1"/>
    <w:aliases w:val="Fyrirsögn 1"/>
    <w:basedOn w:val="Normal"/>
    <w:next w:val="Normal"/>
    <w:link w:val="Heading1Char"/>
    <w:uiPriority w:val="9"/>
    <w:qFormat/>
    <w:rsid w:val="00A24CD3"/>
    <w:pPr>
      <w:spacing w:before="240"/>
      <w:outlineLvl w:val="0"/>
    </w:pPr>
    <w:rPr>
      <w:b/>
      <w:bCs/>
      <w:sz w:val="26"/>
      <w:szCs w:val="26"/>
    </w:rPr>
  </w:style>
  <w:style w:type="paragraph" w:styleId="Heading2">
    <w:name w:val="heading 2"/>
    <w:aliases w:val="Fyrirsögn 2"/>
    <w:basedOn w:val="Heading1"/>
    <w:next w:val="Normal"/>
    <w:link w:val="Heading2Char"/>
    <w:uiPriority w:val="9"/>
    <w:unhideWhenUsed/>
    <w:qFormat/>
    <w:rsid w:val="008E3969"/>
    <w:pPr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836E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8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8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7B14"/>
    <w:pPr>
      <w:spacing w:after="0" w:line="240" w:lineRule="auto"/>
    </w:pPr>
    <w:rPr>
      <w:lang w:val="is-IS"/>
    </w:rPr>
  </w:style>
  <w:style w:type="paragraph" w:styleId="Header">
    <w:name w:val="header"/>
    <w:basedOn w:val="Normal"/>
    <w:link w:val="Head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2C1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2C1"/>
    <w:rPr>
      <w:lang w:val="is-IS"/>
    </w:rPr>
  </w:style>
  <w:style w:type="character" w:customStyle="1" w:styleId="Heading1Char">
    <w:name w:val="Heading 1 Char"/>
    <w:aliases w:val="Fyrirsögn 1 Char"/>
    <w:basedOn w:val="DefaultParagraphFont"/>
    <w:link w:val="Heading1"/>
    <w:uiPriority w:val="9"/>
    <w:rsid w:val="00A24CD3"/>
    <w:rPr>
      <w:rFonts w:ascii="Arial" w:hAnsi="Arial" w:cs="Arial"/>
      <w:b/>
      <w:bCs/>
      <w:sz w:val="26"/>
      <w:szCs w:val="26"/>
      <w:lang w:val="is-IS"/>
    </w:rPr>
  </w:style>
  <w:style w:type="paragraph" w:styleId="Title">
    <w:name w:val="Title"/>
    <w:aliases w:val="Titill skjals"/>
    <w:basedOn w:val="Normal"/>
    <w:next w:val="Normal"/>
    <w:link w:val="TitleChar"/>
    <w:uiPriority w:val="10"/>
    <w:qFormat/>
    <w:rsid w:val="00C61806"/>
    <w:pPr>
      <w:spacing w:after="80"/>
    </w:pPr>
    <w:rPr>
      <w:b/>
      <w:bCs/>
      <w:sz w:val="40"/>
      <w:szCs w:val="40"/>
    </w:rPr>
  </w:style>
  <w:style w:type="character" w:customStyle="1" w:styleId="TitleChar">
    <w:name w:val="Title Char"/>
    <w:aliases w:val="Titill skjals Char"/>
    <w:basedOn w:val="DefaultParagraphFont"/>
    <w:link w:val="Title"/>
    <w:uiPriority w:val="10"/>
    <w:rsid w:val="00C61806"/>
    <w:rPr>
      <w:rFonts w:ascii="Arial" w:hAnsi="Arial" w:cs="Arial"/>
      <w:b/>
      <w:bCs/>
      <w:sz w:val="40"/>
      <w:szCs w:val="40"/>
      <w:lang w:val="is-IS"/>
    </w:rPr>
  </w:style>
  <w:style w:type="paragraph" w:styleId="Subtitle">
    <w:name w:val="Subtitle"/>
    <w:aliases w:val="Staður-Dagsetning"/>
    <w:basedOn w:val="Heading1"/>
    <w:next w:val="Normal"/>
    <w:link w:val="SubtitleChar"/>
    <w:uiPriority w:val="11"/>
    <w:qFormat/>
    <w:rsid w:val="008C1E89"/>
    <w:rPr>
      <w:b w:val="0"/>
      <w:bCs w:val="0"/>
      <w:i/>
      <w:iCs/>
      <w:sz w:val="22"/>
      <w:szCs w:val="22"/>
    </w:rPr>
  </w:style>
  <w:style w:type="character" w:customStyle="1" w:styleId="SubtitleChar">
    <w:name w:val="Subtitle Char"/>
    <w:aliases w:val="Staður-Dagsetning Char"/>
    <w:basedOn w:val="DefaultParagraphFont"/>
    <w:link w:val="Subtitle"/>
    <w:uiPriority w:val="11"/>
    <w:rsid w:val="008C1E89"/>
    <w:rPr>
      <w:rFonts w:ascii="Arial" w:hAnsi="Arial" w:cs="Arial"/>
      <w:i/>
      <w:iCs/>
      <w:lang w:val="is-IS"/>
    </w:rPr>
  </w:style>
  <w:style w:type="character" w:styleId="FollowedHyperlink">
    <w:name w:val="FollowedHyperlink"/>
    <w:basedOn w:val="DefaultParagraphFont"/>
    <w:uiPriority w:val="99"/>
    <w:semiHidden/>
    <w:unhideWhenUsed/>
    <w:rsid w:val="00684493"/>
    <w:rPr>
      <w:color w:val="954F72" w:themeColor="followedHyperlink"/>
      <w:u w:val="single"/>
    </w:rPr>
  </w:style>
  <w:style w:type="character" w:customStyle="1" w:styleId="Heading2Char">
    <w:name w:val="Heading 2 Char"/>
    <w:aliases w:val="Fyrirsögn 2 Char"/>
    <w:basedOn w:val="DefaultParagraphFont"/>
    <w:link w:val="Heading2"/>
    <w:uiPriority w:val="9"/>
    <w:rsid w:val="008E3969"/>
    <w:rPr>
      <w:rFonts w:ascii="Arial" w:hAnsi="Arial" w:cs="Arial"/>
      <w:b/>
      <w:bCs/>
      <w:lang w:val="is-IS"/>
    </w:rPr>
  </w:style>
  <w:style w:type="paragraph" w:styleId="NoSpacing">
    <w:name w:val="No Spacing"/>
    <w:uiPriority w:val="1"/>
    <w:qFormat/>
    <w:rsid w:val="003F0B1E"/>
    <w:pPr>
      <w:spacing w:after="0" w:line="240" w:lineRule="auto"/>
    </w:pPr>
    <w:rPr>
      <w:rFonts w:ascii="Calibri" w:eastAsia="Calibri" w:hAnsi="Calibri" w:cs="Times New Roman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ilsuvera.i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kimanir.i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 20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3C64"/>
      </a:accent1>
      <a:accent2>
        <a:srgbClr val="00877D"/>
      </a:accent2>
      <a:accent3>
        <a:srgbClr val="828282"/>
      </a:accent3>
      <a:accent4>
        <a:srgbClr val="8CB978"/>
      </a:accent4>
      <a:accent5>
        <a:srgbClr val="DCB55A"/>
      </a:accent5>
      <a:accent6>
        <a:srgbClr val="C3645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Brjánn Jónasson - HH</dc:creator>
  <cp:keywords/>
  <dc:description/>
  <cp:lastModifiedBy>Brjánn Jónasson - HH</cp:lastModifiedBy>
  <cp:revision>3</cp:revision>
  <dcterms:created xsi:type="dcterms:W3CDTF">2025-02-04T13:47:00Z</dcterms:created>
  <dcterms:modified xsi:type="dcterms:W3CDTF">2025-10-06T10:21:00Z</dcterms:modified>
</cp:coreProperties>
</file>